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F22" w14:textId="77777777" w:rsidR="007F49E7" w:rsidRPr="007F49E7" w:rsidRDefault="007F49E7" w:rsidP="007F49E7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5.B, 7.B, 7.C, 9.A a 9.C neměli na zasedání žádného zástupce.</w:t>
      </w:r>
    </w:p>
    <w:p w14:paraId="53490E2B" w14:textId="77777777" w:rsidR="007F49E7" w:rsidRPr="007F49E7" w:rsidRDefault="007F49E7" w:rsidP="007F49E7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Zpětná vazba k vánoční diskotéce:</w:t>
      </w:r>
    </w:p>
    <w:p w14:paraId="34B15F23" w14:textId="77777777" w:rsidR="007F49E7" w:rsidRPr="007F49E7" w:rsidRDefault="007F49E7" w:rsidP="007F49E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mladší žáci spíše negativní, styděli se zapojit.</w:t>
      </w:r>
    </w:p>
    <w:p w14:paraId="54915DE9" w14:textId="381D036C" w:rsidR="007F49E7" w:rsidRPr="007F49E7" w:rsidRDefault="007F49E7" w:rsidP="007F49E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starší žáci velmi pozitivní, zábava, tanec i vystoupení </w:t>
      </w: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</w:p>
    <w:p w14:paraId="67CC9C9E" w14:textId="77777777" w:rsidR="007F49E7" w:rsidRPr="007F49E7" w:rsidRDefault="007F49E7" w:rsidP="007F49E7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Valentýnská akce: </w:t>
      </w:r>
    </w:p>
    <w:p w14:paraId="2FA14599" w14:textId="77777777" w:rsidR="007F49E7" w:rsidRPr="007F49E7" w:rsidRDefault="007F49E7" w:rsidP="007F49E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mladší žáci ŽP vyrobili 3 krabice na přáníčka a vzkazy, které si mohou žáci předávat na všech budovách školy. Od 7.2. do 13.2. žáci mohou vhazovat do krabic vzkazy (pouze slušné), na vzkazu vždy uveden příjemce a třída!</w:t>
      </w:r>
    </w:p>
    <w:p w14:paraId="58F7BD25" w14:textId="77777777" w:rsidR="007F49E7" w:rsidRPr="007F49E7" w:rsidRDefault="007F49E7" w:rsidP="007F49E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14.2. se krabice otevře a o velké přestávce členové ŽP roznesou přání do svých tříd. </w:t>
      </w:r>
    </w:p>
    <w:p w14:paraId="73AAA577" w14:textId="10DB7480" w:rsidR="007F49E7" w:rsidRPr="007F49E7" w:rsidRDefault="007F49E7" w:rsidP="007F49E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Dan </w:t>
      </w:r>
      <w:proofErr w:type="spellStart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Kolanda</w:t>
      </w:r>
      <w:proofErr w:type="spellEnd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6.A informační plakát</w:t>
      </w: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</w:p>
    <w:p w14:paraId="749ACBE6" w14:textId="77777777" w:rsidR="007F49E7" w:rsidRPr="007F49E7" w:rsidRDefault="007F49E7" w:rsidP="007F49E7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Setkání s paní starostkou: (termín bude upřesněn, </w:t>
      </w:r>
      <w:proofErr w:type="spellStart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pravděp</w:t>
      </w:r>
      <w:proofErr w:type="spellEnd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 </w:t>
      </w: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  <w:t>na začátku března</w:t>
      </w: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) Jeden člověk za ročník. Připravit vhodné otázky</w:t>
      </w:r>
    </w:p>
    <w:p w14:paraId="718D388D" w14:textId="77777777" w:rsidR="007F49E7" w:rsidRPr="007F49E7" w:rsidRDefault="007F49E7" w:rsidP="007F49E7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</w:p>
    <w:p w14:paraId="51BF7F1E" w14:textId="77777777" w:rsidR="007F49E7" w:rsidRPr="007F49E7" w:rsidRDefault="007F49E7" w:rsidP="007F49E7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Nápad Jarní turnaj: </w:t>
      </w:r>
      <w:proofErr w:type="spellStart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Florball</w:t>
      </w:r>
      <w:proofErr w:type="spellEnd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19.</w:t>
      </w:r>
      <w:proofErr w:type="gramStart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dubna(</w:t>
      </w:r>
      <w:proofErr w:type="gramEnd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potvrzeno, n</w:t>
      </w: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  <w:t>ekoliduje s Ukliďme Česko?</w:t>
      </w: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). Nutno dojednat s paní ředitelkou a PK TV možnosti</w:t>
      </w:r>
    </w:p>
    <w:p w14:paraId="3A7C9284" w14:textId="63367DF1" w:rsidR="007F49E7" w:rsidRPr="007F49E7" w:rsidRDefault="007F49E7" w:rsidP="007F49E7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</w:p>
    <w:p w14:paraId="580DAC04" w14:textId="77777777" w:rsidR="007F49E7" w:rsidRPr="007F49E7" w:rsidRDefault="007F49E7" w:rsidP="007F49E7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Akce swap v Sokolovně: (termín přelom dubna/května)</w:t>
      </w:r>
    </w:p>
    <w:p w14:paraId="1F8CFC08" w14:textId="77777777" w:rsidR="007F49E7" w:rsidRPr="007F49E7" w:rsidRDefault="007F49E7" w:rsidP="007F49E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ekologicky zaměřená akce pro širokou veřejnost města Unhošť</w:t>
      </w:r>
    </w:p>
    <w:p w14:paraId="7EAD8BEE" w14:textId="77777777" w:rsidR="007F49E7" w:rsidRPr="007F49E7" w:rsidRDefault="007F49E7" w:rsidP="007F49E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swap = výměna nepotřebných věcí, ze kterých by mohl mít někdo užitek (nepoškozené a čisté oblečení, hračky, věci z domácnosti, nevyužitá drogerie...)</w:t>
      </w:r>
    </w:p>
    <w:p w14:paraId="62DE1F2C" w14:textId="77777777" w:rsidR="007F49E7" w:rsidRPr="007F49E7" w:rsidRDefault="007F49E7" w:rsidP="007F49E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p. Horáková zjistí termín, </w:t>
      </w:r>
      <w:proofErr w:type="gramStart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dokončí</w:t>
      </w:r>
      <w:proofErr w:type="gramEnd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plakát a informační letáčky ke zveřejnění, připraví příspěvek do </w:t>
      </w:r>
      <w:proofErr w:type="spellStart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Unh.listů</w:t>
      </w:r>
      <w:proofErr w:type="spellEnd"/>
    </w:p>
    <w:p w14:paraId="7E5EC29B" w14:textId="77777777" w:rsidR="007F49E7" w:rsidRPr="007F49E7" w:rsidRDefault="007F49E7" w:rsidP="007F49E7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</w:p>
    <w:p w14:paraId="145CBC88" w14:textId="77777777" w:rsidR="007F49E7" w:rsidRPr="007F49E7" w:rsidRDefault="007F49E7" w:rsidP="007F49E7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gramStart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Poznámka - neorganizovat</w:t>
      </w:r>
      <w:proofErr w:type="gramEnd"/>
      <w:r w:rsidRPr="007F49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dobrý skutek pro Komendu (např. v rámci patronátu) na Den dětí, Komenda má zajištěn svůj program</w:t>
      </w:r>
    </w:p>
    <w:p w14:paraId="66279BEF" w14:textId="77777777" w:rsidR="00131754" w:rsidRPr="007F49E7" w:rsidRDefault="00131754" w:rsidP="007F49E7">
      <w:pPr>
        <w:spacing w:after="0"/>
      </w:pPr>
    </w:p>
    <w:sectPr w:rsidR="00131754" w:rsidRPr="007F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6085"/>
    <w:multiLevelType w:val="multilevel"/>
    <w:tmpl w:val="51F6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9617A"/>
    <w:multiLevelType w:val="multilevel"/>
    <w:tmpl w:val="9AE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C1926"/>
    <w:multiLevelType w:val="multilevel"/>
    <w:tmpl w:val="0FA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59556">
    <w:abstractNumId w:val="2"/>
  </w:num>
  <w:num w:numId="2" w16cid:durableId="1913467743">
    <w:abstractNumId w:val="1"/>
  </w:num>
  <w:num w:numId="3" w16cid:durableId="124375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E7"/>
    <w:rsid w:val="00131754"/>
    <w:rsid w:val="007F49E7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8D30"/>
  <w15:chartTrackingRefBased/>
  <w15:docId w15:val="{EE9DCDD1-DA74-461D-9C8E-841BE3F8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4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4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4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4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4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4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4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4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4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49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49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49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49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49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49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4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4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4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49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49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49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4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49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49E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F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</dc:creator>
  <cp:keywords/>
  <dc:description/>
  <cp:lastModifiedBy>Jana H</cp:lastModifiedBy>
  <cp:revision>1</cp:revision>
  <dcterms:created xsi:type="dcterms:W3CDTF">2024-01-10T21:11:00Z</dcterms:created>
  <dcterms:modified xsi:type="dcterms:W3CDTF">2024-01-10T21:13:00Z</dcterms:modified>
</cp:coreProperties>
</file>